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259F" w14:textId="6CA3BF55" w:rsidR="00187F66" w:rsidRDefault="00FB3BF2" w:rsidP="00FB3BF2">
      <w:pPr>
        <w:jc w:val="right"/>
      </w:pPr>
      <w:r>
        <w:rPr>
          <w:rFonts w:hint="eastAsia"/>
        </w:rPr>
        <w:t>令和　年　月　日</w:t>
      </w:r>
    </w:p>
    <w:p w14:paraId="4BB20C2C" w14:textId="77777777" w:rsidR="00FB3BF2" w:rsidRDefault="00FB3BF2"/>
    <w:p w14:paraId="27B5BFD4" w14:textId="17EA4702" w:rsidR="00FB3BF2" w:rsidRDefault="0040645A" w:rsidP="00FB3BF2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学術書出版リスト</w:t>
      </w:r>
    </w:p>
    <w:p w14:paraId="0DFAA53B" w14:textId="41342428" w:rsidR="001D4A6E" w:rsidRPr="001D4A6E" w:rsidRDefault="001D4A6E" w:rsidP="00FB3BF2">
      <w:pPr>
        <w:jc w:val="center"/>
        <w:rPr>
          <w:b/>
          <w:bCs/>
          <w:szCs w:val="21"/>
        </w:rPr>
      </w:pPr>
      <w:r w:rsidRPr="001D4A6E">
        <w:rPr>
          <w:rFonts w:hint="eastAsia"/>
          <w:b/>
          <w:bCs/>
          <w:szCs w:val="21"/>
        </w:rPr>
        <w:t>（直近３年分）</w:t>
      </w:r>
    </w:p>
    <w:p w14:paraId="2C0761B9" w14:textId="651F9ADC" w:rsidR="00FB3BF2" w:rsidRDefault="00FB3BF2"/>
    <w:p w14:paraId="6D8CA581" w14:textId="1CA3FD2C" w:rsidR="0040645A" w:rsidRPr="0040645A" w:rsidRDefault="0040645A" w:rsidP="0040645A">
      <w:pPr>
        <w:wordWrap w:val="0"/>
        <w:jc w:val="right"/>
      </w:pPr>
      <w:r w:rsidRPr="0040645A">
        <w:rPr>
          <w:rFonts w:hint="eastAsia"/>
          <w:u w:val="single"/>
        </w:rPr>
        <w:t>出版社名</w:t>
      </w:r>
      <w:r>
        <w:rPr>
          <w:rFonts w:hint="eastAsia"/>
          <w:u w:val="single"/>
        </w:rPr>
        <w:t xml:space="preserve">　　　　　　　　　　　　　　　</w:t>
      </w:r>
      <w:r w:rsidRPr="0040645A">
        <w:rPr>
          <w:rFonts w:hint="eastAsia"/>
          <w:u w:val="single"/>
        </w:rPr>
        <w:t xml:space="preserve">　</w:t>
      </w:r>
    </w:p>
    <w:p w14:paraId="3C6DB6C8" w14:textId="77777777" w:rsidR="001D4A6E" w:rsidRDefault="001D4A6E"/>
    <w:p w14:paraId="2C62886C" w14:textId="0F633A57" w:rsidR="0040645A" w:rsidRDefault="0040645A">
      <w:r>
        <w:rPr>
          <w:rFonts w:hint="eastAsia"/>
        </w:rPr>
        <w:t>（令和</w:t>
      </w:r>
      <w:r w:rsidR="00817B7A">
        <w:rPr>
          <w:rFonts w:hint="eastAsia"/>
        </w:rPr>
        <w:t>５～</w:t>
      </w:r>
      <w:r>
        <w:rPr>
          <w:rFonts w:hint="eastAsia"/>
        </w:rPr>
        <w:t>７年度）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3980"/>
        <w:gridCol w:w="2403"/>
        <w:gridCol w:w="1549"/>
      </w:tblGrid>
      <w:tr w:rsidR="0040645A" w14:paraId="06793AB1" w14:textId="77777777" w:rsidTr="0040645A">
        <w:tc>
          <w:tcPr>
            <w:tcW w:w="562" w:type="dxa"/>
            <w:shd w:val="clear" w:color="auto" w:fill="BFBFBF" w:themeFill="background1" w:themeFillShade="BF"/>
          </w:tcPr>
          <w:p w14:paraId="5EB258BA" w14:textId="77777777" w:rsidR="0040645A" w:rsidRDefault="0040645A" w:rsidP="0040645A">
            <w:pPr>
              <w:jc w:val="center"/>
            </w:pPr>
          </w:p>
        </w:tc>
        <w:tc>
          <w:tcPr>
            <w:tcW w:w="3980" w:type="dxa"/>
            <w:shd w:val="clear" w:color="auto" w:fill="BFBFBF" w:themeFill="background1" w:themeFillShade="BF"/>
          </w:tcPr>
          <w:p w14:paraId="7B02BD3F" w14:textId="490E9298" w:rsidR="0040645A" w:rsidRDefault="0040645A" w:rsidP="0040645A">
            <w:pPr>
              <w:jc w:val="center"/>
            </w:pPr>
            <w:r>
              <w:rPr>
                <w:rFonts w:hint="eastAsia"/>
              </w:rPr>
              <w:t>書名</w:t>
            </w:r>
          </w:p>
        </w:tc>
        <w:tc>
          <w:tcPr>
            <w:tcW w:w="2403" w:type="dxa"/>
            <w:shd w:val="clear" w:color="auto" w:fill="BFBFBF" w:themeFill="background1" w:themeFillShade="BF"/>
          </w:tcPr>
          <w:p w14:paraId="33230662" w14:textId="66BE8756" w:rsidR="0040645A" w:rsidRDefault="0040645A" w:rsidP="0040645A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14:paraId="61B8B80A" w14:textId="2198872E" w:rsidR="0040645A" w:rsidRDefault="00817B7A" w:rsidP="0040645A">
            <w:pPr>
              <w:jc w:val="center"/>
            </w:pPr>
            <w:r>
              <w:rPr>
                <w:rFonts w:hint="eastAsia"/>
              </w:rPr>
              <w:t>発行</w:t>
            </w:r>
            <w:r w:rsidR="0040645A">
              <w:rPr>
                <w:rFonts w:hint="eastAsia"/>
              </w:rPr>
              <w:t>日</w:t>
            </w:r>
          </w:p>
        </w:tc>
      </w:tr>
      <w:tr w:rsidR="0040645A" w14:paraId="7E43C383" w14:textId="77777777" w:rsidTr="00FC198A">
        <w:tc>
          <w:tcPr>
            <w:tcW w:w="562" w:type="dxa"/>
            <w:vAlign w:val="center"/>
          </w:tcPr>
          <w:p w14:paraId="73CD50B8" w14:textId="4A9DA8E3" w:rsidR="0040645A" w:rsidRDefault="0040645A" w:rsidP="004064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0" w:type="dxa"/>
            <w:vAlign w:val="center"/>
          </w:tcPr>
          <w:p w14:paraId="191104EA" w14:textId="77777777" w:rsidR="0040645A" w:rsidRDefault="0040645A"/>
          <w:p w14:paraId="269E9A6E" w14:textId="77777777" w:rsidR="00817B7A" w:rsidRDefault="00817B7A"/>
        </w:tc>
        <w:tc>
          <w:tcPr>
            <w:tcW w:w="2403" w:type="dxa"/>
            <w:vAlign w:val="center"/>
          </w:tcPr>
          <w:p w14:paraId="2D9743E8" w14:textId="77777777" w:rsidR="0040645A" w:rsidRDefault="0040645A"/>
        </w:tc>
        <w:tc>
          <w:tcPr>
            <w:tcW w:w="1549" w:type="dxa"/>
            <w:vAlign w:val="center"/>
          </w:tcPr>
          <w:p w14:paraId="1F14DBDF" w14:textId="77777777" w:rsidR="0040645A" w:rsidRDefault="0040645A"/>
        </w:tc>
      </w:tr>
      <w:tr w:rsidR="0040645A" w14:paraId="42D7F3F6" w14:textId="77777777" w:rsidTr="00FC198A">
        <w:tc>
          <w:tcPr>
            <w:tcW w:w="562" w:type="dxa"/>
            <w:vAlign w:val="center"/>
          </w:tcPr>
          <w:p w14:paraId="08B08010" w14:textId="1D64EB7A" w:rsidR="0040645A" w:rsidRDefault="0040645A" w:rsidP="004064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0" w:type="dxa"/>
            <w:vAlign w:val="center"/>
          </w:tcPr>
          <w:p w14:paraId="60AAE424" w14:textId="77777777" w:rsidR="0040645A" w:rsidRDefault="0040645A"/>
          <w:p w14:paraId="762DA8DF" w14:textId="77777777" w:rsidR="00817B7A" w:rsidRDefault="00817B7A"/>
        </w:tc>
        <w:tc>
          <w:tcPr>
            <w:tcW w:w="2403" w:type="dxa"/>
            <w:vAlign w:val="center"/>
          </w:tcPr>
          <w:p w14:paraId="50B462A7" w14:textId="77777777" w:rsidR="0040645A" w:rsidRDefault="0040645A"/>
        </w:tc>
        <w:tc>
          <w:tcPr>
            <w:tcW w:w="1549" w:type="dxa"/>
            <w:vAlign w:val="center"/>
          </w:tcPr>
          <w:p w14:paraId="33399362" w14:textId="77777777" w:rsidR="0040645A" w:rsidRDefault="0040645A"/>
        </w:tc>
      </w:tr>
      <w:tr w:rsidR="0040645A" w14:paraId="3C6CD25F" w14:textId="77777777" w:rsidTr="00FC198A">
        <w:tc>
          <w:tcPr>
            <w:tcW w:w="562" w:type="dxa"/>
            <w:vAlign w:val="center"/>
          </w:tcPr>
          <w:p w14:paraId="71B70AA4" w14:textId="43AA6716" w:rsidR="0040645A" w:rsidRDefault="0040645A" w:rsidP="004064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0" w:type="dxa"/>
            <w:vAlign w:val="center"/>
          </w:tcPr>
          <w:p w14:paraId="02921F41" w14:textId="77777777" w:rsidR="0040645A" w:rsidRDefault="0040645A"/>
          <w:p w14:paraId="16203376" w14:textId="77777777" w:rsidR="00817B7A" w:rsidRDefault="00817B7A"/>
        </w:tc>
        <w:tc>
          <w:tcPr>
            <w:tcW w:w="2403" w:type="dxa"/>
            <w:vAlign w:val="center"/>
          </w:tcPr>
          <w:p w14:paraId="6C62EF56" w14:textId="77777777" w:rsidR="0040645A" w:rsidRDefault="0040645A"/>
        </w:tc>
        <w:tc>
          <w:tcPr>
            <w:tcW w:w="1549" w:type="dxa"/>
            <w:vAlign w:val="center"/>
          </w:tcPr>
          <w:p w14:paraId="2A849C4C" w14:textId="77777777" w:rsidR="0040645A" w:rsidRDefault="0040645A"/>
        </w:tc>
      </w:tr>
      <w:tr w:rsidR="0040645A" w14:paraId="0DC2095D" w14:textId="77777777" w:rsidTr="00FC198A">
        <w:tc>
          <w:tcPr>
            <w:tcW w:w="562" w:type="dxa"/>
            <w:vAlign w:val="center"/>
          </w:tcPr>
          <w:p w14:paraId="35CF5A48" w14:textId="0470609C" w:rsidR="0040645A" w:rsidRDefault="0040645A" w:rsidP="004064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0" w:type="dxa"/>
            <w:vAlign w:val="center"/>
          </w:tcPr>
          <w:p w14:paraId="64740613" w14:textId="77777777" w:rsidR="0040645A" w:rsidRDefault="0040645A"/>
          <w:p w14:paraId="6EC758D7" w14:textId="77777777" w:rsidR="00817B7A" w:rsidRDefault="00817B7A"/>
        </w:tc>
        <w:tc>
          <w:tcPr>
            <w:tcW w:w="2403" w:type="dxa"/>
            <w:vAlign w:val="center"/>
          </w:tcPr>
          <w:p w14:paraId="70A82464" w14:textId="77777777" w:rsidR="0040645A" w:rsidRDefault="0040645A"/>
        </w:tc>
        <w:tc>
          <w:tcPr>
            <w:tcW w:w="1549" w:type="dxa"/>
            <w:vAlign w:val="center"/>
          </w:tcPr>
          <w:p w14:paraId="7D890CEE" w14:textId="77777777" w:rsidR="0040645A" w:rsidRDefault="0040645A"/>
        </w:tc>
      </w:tr>
      <w:tr w:rsidR="0040645A" w14:paraId="15F21DDD" w14:textId="77777777" w:rsidTr="00FC198A">
        <w:tc>
          <w:tcPr>
            <w:tcW w:w="562" w:type="dxa"/>
            <w:vAlign w:val="center"/>
          </w:tcPr>
          <w:p w14:paraId="13C05266" w14:textId="6636F26C" w:rsidR="0040645A" w:rsidRDefault="0040645A" w:rsidP="004064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0" w:type="dxa"/>
            <w:vAlign w:val="center"/>
          </w:tcPr>
          <w:p w14:paraId="0FFA65B7" w14:textId="77777777" w:rsidR="0040645A" w:rsidRDefault="0040645A"/>
          <w:p w14:paraId="5425C136" w14:textId="77777777" w:rsidR="00817B7A" w:rsidRDefault="00817B7A"/>
        </w:tc>
        <w:tc>
          <w:tcPr>
            <w:tcW w:w="2403" w:type="dxa"/>
            <w:vAlign w:val="center"/>
          </w:tcPr>
          <w:p w14:paraId="47720A43" w14:textId="77777777" w:rsidR="0040645A" w:rsidRDefault="0040645A"/>
        </w:tc>
        <w:tc>
          <w:tcPr>
            <w:tcW w:w="1549" w:type="dxa"/>
            <w:vAlign w:val="center"/>
          </w:tcPr>
          <w:p w14:paraId="7D00776A" w14:textId="77777777" w:rsidR="0040645A" w:rsidRDefault="0040645A"/>
        </w:tc>
      </w:tr>
      <w:tr w:rsidR="0040645A" w14:paraId="7619C223" w14:textId="77777777" w:rsidTr="00FC198A">
        <w:tc>
          <w:tcPr>
            <w:tcW w:w="562" w:type="dxa"/>
            <w:vAlign w:val="center"/>
          </w:tcPr>
          <w:p w14:paraId="78463C33" w14:textId="64FF0A73" w:rsidR="0040645A" w:rsidRDefault="0040645A" w:rsidP="004064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0" w:type="dxa"/>
            <w:vAlign w:val="center"/>
          </w:tcPr>
          <w:p w14:paraId="583D1440" w14:textId="77777777" w:rsidR="0040645A" w:rsidRDefault="0040645A"/>
          <w:p w14:paraId="39806B30" w14:textId="77777777" w:rsidR="00817B7A" w:rsidRDefault="00817B7A"/>
        </w:tc>
        <w:tc>
          <w:tcPr>
            <w:tcW w:w="2403" w:type="dxa"/>
            <w:vAlign w:val="center"/>
          </w:tcPr>
          <w:p w14:paraId="0E9CD141" w14:textId="77777777" w:rsidR="0040645A" w:rsidRDefault="0040645A"/>
        </w:tc>
        <w:tc>
          <w:tcPr>
            <w:tcW w:w="1549" w:type="dxa"/>
            <w:vAlign w:val="center"/>
          </w:tcPr>
          <w:p w14:paraId="311462A9" w14:textId="77777777" w:rsidR="0040645A" w:rsidRDefault="0040645A"/>
        </w:tc>
      </w:tr>
      <w:tr w:rsidR="0040645A" w14:paraId="18D4CC54" w14:textId="77777777" w:rsidTr="00FC198A">
        <w:tc>
          <w:tcPr>
            <w:tcW w:w="562" w:type="dxa"/>
            <w:vAlign w:val="center"/>
          </w:tcPr>
          <w:p w14:paraId="043D0374" w14:textId="2740C93A" w:rsidR="0040645A" w:rsidRDefault="0040645A" w:rsidP="004064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0" w:type="dxa"/>
            <w:vAlign w:val="center"/>
          </w:tcPr>
          <w:p w14:paraId="510EB6C8" w14:textId="77777777" w:rsidR="0040645A" w:rsidRDefault="0040645A"/>
          <w:p w14:paraId="33BA3323" w14:textId="77777777" w:rsidR="00817B7A" w:rsidRDefault="00817B7A"/>
        </w:tc>
        <w:tc>
          <w:tcPr>
            <w:tcW w:w="2403" w:type="dxa"/>
            <w:vAlign w:val="center"/>
          </w:tcPr>
          <w:p w14:paraId="09488FD3" w14:textId="77777777" w:rsidR="0040645A" w:rsidRDefault="0040645A"/>
        </w:tc>
        <w:tc>
          <w:tcPr>
            <w:tcW w:w="1549" w:type="dxa"/>
            <w:vAlign w:val="center"/>
          </w:tcPr>
          <w:p w14:paraId="3FC2376B" w14:textId="77777777" w:rsidR="0040645A" w:rsidRDefault="0040645A"/>
        </w:tc>
      </w:tr>
      <w:tr w:rsidR="0040645A" w14:paraId="62E440CE" w14:textId="77777777" w:rsidTr="00FC198A">
        <w:tc>
          <w:tcPr>
            <w:tcW w:w="562" w:type="dxa"/>
            <w:vAlign w:val="center"/>
          </w:tcPr>
          <w:p w14:paraId="46E6486B" w14:textId="7B747BAD" w:rsidR="0040645A" w:rsidRDefault="0040645A" w:rsidP="004064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0" w:type="dxa"/>
            <w:vAlign w:val="center"/>
          </w:tcPr>
          <w:p w14:paraId="37E4D603" w14:textId="77777777" w:rsidR="0040645A" w:rsidRDefault="0040645A"/>
          <w:p w14:paraId="0B751C52" w14:textId="77777777" w:rsidR="00817B7A" w:rsidRDefault="00817B7A"/>
        </w:tc>
        <w:tc>
          <w:tcPr>
            <w:tcW w:w="2403" w:type="dxa"/>
            <w:vAlign w:val="center"/>
          </w:tcPr>
          <w:p w14:paraId="26CC3B66" w14:textId="77777777" w:rsidR="0040645A" w:rsidRDefault="0040645A"/>
        </w:tc>
        <w:tc>
          <w:tcPr>
            <w:tcW w:w="1549" w:type="dxa"/>
            <w:vAlign w:val="center"/>
          </w:tcPr>
          <w:p w14:paraId="040F8815" w14:textId="77777777" w:rsidR="0040645A" w:rsidRDefault="0040645A"/>
        </w:tc>
      </w:tr>
      <w:tr w:rsidR="0040645A" w14:paraId="67080690" w14:textId="77777777" w:rsidTr="00FC198A">
        <w:tc>
          <w:tcPr>
            <w:tcW w:w="562" w:type="dxa"/>
            <w:vAlign w:val="center"/>
          </w:tcPr>
          <w:p w14:paraId="44E3A0F6" w14:textId="3EB9923C" w:rsidR="0040645A" w:rsidRDefault="0040645A" w:rsidP="004064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80" w:type="dxa"/>
            <w:vAlign w:val="center"/>
          </w:tcPr>
          <w:p w14:paraId="317F2367" w14:textId="77777777" w:rsidR="0040645A" w:rsidRDefault="0040645A"/>
          <w:p w14:paraId="6BA2C512" w14:textId="77777777" w:rsidR="00817B7A" w:rsidRDefault="00817B7A"/>
        </w:tc>
        <w:tc>
          <w:tcPr>
            <w:tcW w:w="2403" w:type="dxa"/>
            <w:vAlign w:val="center"/>
          </w:tcPr>
          <w:p w14:paraId="5E6F3D39" w14:textId="77777777" w:rsidR="0040645A" w:rsidRDefault="0040645A"/>
        </w:tc>
        <w:tc>
          <w:tcPr>
            <w:tcW w:w="1549" w:type="dxa"/>
            <w:vAlign w:val="center"/>
          </w:tcPr>
          <w:p w14:paraId="6C8C8CF2" w14:textId="77777777" w:rsidR="0040645A" w:rsidRDefault="0040645A"/>
        </w:tc>
      </w:tr>
      <w:tr w:rsidR="0040645A" w14:paraId="7C2319CF" w14:textId="77777777" w:rsidTr="00FC198A">
        <w:tc>
          <w:tcPr>
            <w:tcW w:w="562" w:type="dxa"/>
            <w:vAlign w:val="center"/>
          </w:tcPr>
          <w:p w14:paraId="245DA2D3" w14:textId="147921B1" w:rsidR="0040645A" w:rsidRDefault="0040645A" w:rsidP="004064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80" w:type="dxa"/>
            <w:vAlign w:val="center"/>
          </w:tcPr>
          <w:p w14:paraId="630081E2" w14:textId="77777777" w:rsidR="0040645A" w:rsidRDefault="0040645A"/>
          <w:p w14:paraId="373C3B7D" w14:textId="77777777" w:rsidR="00817B7A" w:rsidRDefault="00817B7A"/>
        </w:tc>
        <w:tc>
          <w:tcPr>
            <w:tcW w:w="2403" w:type="dxa"/>
            <w:vAlign w:val="center"/>
          </w:tcPr>
          <w:p w14:paraId="1CC30527" w14:textId="77777777" w:rsidR="0040645A" w:rsidRDefault="0040645A"/>
        </w:tc>
        <w:tc>
          <w:tcPr>
            <w:tcW w:w="1549" w:type="dxa"/>
            <w:vAlign w:val="center"/>
          </w:tcPr>
          <w:p w14:paraId="00A95B60" w14:textId="77777777" w:rsidR="0040645A" w:rsidRDefault="0040645A"/>
        </w:tc>
      </w:tr>
    </w:tbl>
    <w:p w14:paraId="40E91C45" w14:textId="77777777" w:rsidR="0040645A" w:rsidRDefault="0040645A"/>
    <w:p w14:paraId="6CC6BDDE" w14:textId="120F4AE5" w:rsidR="00817B7A" w:rsidRPr="00FC198A" w:rsidRDefault="00817B7A" w:rsidP="00817B7A">
      <w:pPr>
        <w:rPr>
          <w:sz w:val="18"/>
          <w:szCs w:val="18"/>
        </w:rPr>
      </w:pPr>
      <w:r w:rsidRPr="00FC198A">
        <w:rPr>
          <w:rFonts w:hint="eastAsia"/>
          <w:sz w:val="18"/>
          <w:szCs w:val="18"/>
        </w:rPr>
        <w:t>※直近３年分の学術書</w:t>
      </w:r>
      <w:r w:rsidRPr="00FC198A">
        <w:rPr>
          <w:sz w:val="18"/>
          <w:szCs w:val="18"/>
        </w:rPr>
        <w:t>の出版実績について、</w:t>
      </w:r>
      <w:r w:rsidR="001638F5">
        <w:rPr>
          <w:rFonts w:hint="eastAsia"/>
          <w:sz w:val="18"/>
          <w:szCs w:val="18"/>
        </w:rPr>
        <w:t>代表的なものを</w:t>
      </w:r>
      <w:r w:rsidR="001638F5" w:rsidRPr="001638F5">
        <w:rPr>
          <w:sz w:val="18"/>
          <w:szCs w:val="18"/>
        </w:rPr>
        <w:t>10件程度</w:t>
      </w:r>
      <w:r w:rsidR="001638F5">
        <w:rPr>
          <w:rFonts w:hint="eastAsia"/>
          <w:sz w:val="18"/>
          <w:szCs w:val="18"/>
        </w:rPr>
        <w:t>記入してください。</w:t>
      </w:r>
    </w:p>
    <w:p w14:paraId="1F6EDC3F" w14:textId="4C3F9FB7" w:rsidR="00817B7A" w:rsidRDefault="00817B7A" w:rsidP="00817B7A">
      <w:pPr>
        <w:rPr>
          <w:sz w:val="18"/>
          <w:szCs w:val="18"/>
        </w:rPr>
      </w:pPr>
      <w:r w:rsidRPr="00FC198A">
        <w:rPr>
          <w:rFonts w:hint="eastAsia"/>
          <w:sz w:val="18"/>
          <w:szCs w:val="18"/>
        </w:rPr>
        <w:t>※</w:t>
      </w:r>
      <w:r w:rsidR="001638F5">
        <w:rPr>
          <w:rFonts w:hint="eastAsia"/>
          <w:sz w:val="18"/>
          <w:szCs w:val="18"/>
        </w:rPr>
        <w:t>記載項目（書名、著者、刊行日）を満たしていれば、</w:t>
      </w:r>
      <w:r w:rsidRPr="00FC198A">
        <w:rPr>
          <w:rFonts w:hint="eastAsia"/>
          <w:sz w:val="18"/>
          <w:szCs w:val="18"/>
        </w:rPr>
        <w:t>様式は任意です。</w:t>
      </w:r>
    </w:p>
    <w:p w14:paraId="757EF2EB" w14:textId="0A0EABC6" w:rsidR="001638F5" w:rsidRPr="00FC198A" w:rsidRDefault="001638F5" w:rsidP="00817B7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※行が不足する場合は、適宜、追加してください。</w:t>
      </w:r>
    </w:p>
    <w:p w14:paraId="055F40D9" w14:textId="77777777" w:rsidR="00817B7A" w:rsidRDefault="00817B7A"/>
    <w:p w14:paraId="3145EF29" w14:textId="152DD21D" w:rsidR="00FB3BF2" w:rsidRPr="00FB3BF2" w:rsidRDefault="00FB3BF2" w:rsidP="00FB3BF2">
      <w:pPr>
        <w:rPr>
          <w:sz w:val="16"/>
          <w:szCs w:val="16"/>
        </w:rPr>
      </w:pPr>
    </w:p>
    <w:sectPr w:rsidR="00FB3BF2" w:rsidRPr="00FB3BF2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A1CC" w14:textId="77777777" w:rsidR="00BE7D1D" w:rsidRDefault="00BE7D1D" w:rsidP="00B17A1F">
      <w:r>
        <w:separator/>
      </w:r>
    </w:p>
  </w:endnote>
  <w:endnote w:type="continuationSeparator" w:id="0">
    <w:p w14:paraId="5F51B7CA" w14:textId="77777777" w:rsidR="00BE7D1D" w:rsidRDefault="00BE7D1D" w:rsidP="00B1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1F88" w14:textId="77777777" w:rsidR="00BE7D1D" w:rsidRDefault="00BE7D1D" w:rsidP="00B17A1F">
      <w:r>
        <w:separator/>
      </w:r>
    </w:p>
  </w:footnote>
  <w:footnote w:type="continuationSeparator" w:id="0">
    <w:p w14:paraId="3CCB0B8D" w14:textId="77777777" w:rsidR="00BE7D1D" w:rsidRDefault="00BE7D1D" w:rsidP="00B1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3260" w14:textId="1C926B3A" w:rsidR="00B17A1F" w:rsidRDefault="00B17A1F">
    <w:pPr>
      <w:pStyle w:val="ae"/>
    </w:pPr>
    <w:r>
      <w:rPr>
        <w:rFonts w:hint="eastAsia"/>
      </w:rPr>
      <w:t>様式例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66"/>
    <w:rsid w:val="00093AAB"/>
    <w:rsid w:val="00123B91"/>
    <w:rsid w:val="001638F5"/>
    <w:rsid w:val="00187F66"/>
    <w:rsid w:val="001D4A6E"/>
    <w:rsid w:val="002B02BB"/>
    <w:rsid w:val="003C135B"/>
    <w:rsid w:val="0040645A"/>
    <w:rsid w:val="004F50E1"/>
    <w:rsid w:val="00752A70"/>
    <w:rsid w:val="00817B7A"/>
    <w:rsid w:val="0098370D"/>
    <w:rsid w:val="00A351FA"/>
    <w:rsid w:val="00B17A1F"/>
    <w:rsid w:val="00B80AC9"/>
    <w:rsid w:val="00BE7D1D"/>
    <w:rsid w:val="00E714A1"/>
    <w:rsid w:val="00FB3BF2"/>
    <w:rsid w:val="00F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D1A8B"/>
  <w15:chartTrackingRefBased/>
  <w15:docId w15:val="{36C962DE-9F93-4195-B0A9-1DD1915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F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F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F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F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F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F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F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F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F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F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F6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B3BF2"/>
    <w:pPr>
      <w:jc w:val="center"/>
    </w:pPr>
  </w:style>
  <w:style w:type="character" w:customStyle="1" w:styleId="ab">
    <w:name w:val="記 (文字)"/>
    <w:basedOn w:val="a0"/>
    <w:link w:val="aa"/>
    <w:uiPriority w:val="99"/>
    <w:rsid w:val="00FB3BF2"/>
  </w:style>
  <w:style w:type="paragraph" w:styleId="ac">
    <w:name w:val="Closing"/>
    <w:basedOn w:val="a"/>
    <w:link w:val="ad"/>
    <w:uiPriority w:val="99"/>
    <w:unhideWhenUsed/>
    <w:rsid w:val="00FB3BF2"/>
    <w:pPr>
      <w:jc w:val="right"/>
    </w:pPr>
  </w:style>
  <w:style w:type="character" w:customStyle="1" w:styleId="ad">
    <w:name w:val="結語 (文字)"/>
    <w:basedOn w:val="a0"/>
    <w:link w:val="ac"/>
    <w:uiPriority w:val="99"/>
    <w:rsid w:val="00FB3BF2"/>
  </w:style>
  <w:style w:type="paragraph" w:styleId="ae">
    <w:name w:val="header"/>
    <w:basedOn w:val="a"/>
    <w:link w:val="af"/>
    <w:uiPriority w:val="99"/>
    <w:unhideWhenUsed/>
    <w:rsid w:val="00B17A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17A1F"/>
  </w:style>
  <w:style w:type="paragraph" w:styleId="af0">
    <w:name w:val="footer"/>
    <w:basedOn w:val="a"/>
    <w:link w:val="af1"/>
    <w:uiPriority w:val="99"/>
    <w:unhideWhenUsed/>
    <w:rsid w:val="00B17A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17A1F"/>
  </w:style>
  <w:style w:type="table" w:styleId="af2">
    <w:name w:val="Table Grid"/>
    <w:basedOn w:val="a1"/>
    <w:uiPriority w:val="39"/>
    <w:rsid w:val="00406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1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a1b5e5c6c739ec39baf680a6ae0eef6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c54eb543338d4ddcf2afa8ac76a75e26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92132-9D6E-4F86-B878-E01D0F501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46442-3E83-4652-971B-414FC3E98B6D}">
  <ds:schemaRefs>
    <ds:schemaRef ds:uri="http://schemas.microsoft.com/office/2006/metadata/properties"/>
    <ds:schemaRef ds:uri="http://schemas.microsoft.com/office/infopath/2007/PartnerControls"/>
    <ds:schemaRef ds:uri="f67271a3-d527-4870-b8bf-a76c410e6246"/>
  </ds:schemaRefs>
</ds:datastoreItem>
</file>

<file path=customXml/itemProps3.xml><?xml version="1.0" encoding="utf-8"?>
<ds:datastoreItem xmlns:ds="http://schemas.openxmlformats.org/officeDocument/2006/customXml" ds:itemID="{2F6F5F08-FF56-4EEF-8DD0-DF79F2199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雅史</dc:creator>
  <cp:keywords/>
  <dc:description/>
  <cp:lastModifiedBy>小松 巧見</cp:lastModifiedBy>
  <cp:revision>10</cp:revision>
  <dcterms:created xsi:type="dcterms:W3CDTF">2026-01-29T02:23:00Z</dcterms:created>
  <dcterms:modified xsi:type="dcterms:W3CDTF">2026-05-27T07:51:00Z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